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48E02" w14:textId="77777777" w:rsidR="00CC2E8E" w:rsidRDefault="00CC2E8E" w:rsidP="00CC2E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14:paraId="3A48A3EA" w14:textId="2ED58F29" w:rsidR="00CC2E8E" w:rsidRPr="00365CE9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="00C42ED4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в </w:t>
      </w:r>
      <w:r w:rsidR="005F7BD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>июл</w:t>
      </w:r>
      <w:r w:rsidR="00FE6F33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>е</w:t>
      </w:r>
      <w:r w:rsidR="006C1D2D" w:rsidRPr="00365CE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 xml:space="preserve"> 2026</w:t>
      </w:r>
      <w:r w:rsidRPr="00365CE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 xml:space="preserve"> г.</w:t>
      </w:r>
    </w:p>
    <w:p w14:paraId="0FC522E6" w14:textId="77777777"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CC2E8E" w14:paraId="0E19B712" w14:textId="77777777" w:rsidTr="00F5371F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91B2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1FB9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CFAD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0706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4F97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289A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6021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5F7BDA" w14:paraId="0363A8D6" w14:textId="77777777" w:rsidTr="00F5371F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78B1" w14:textId="77777777" w:rsidR="005F7BDA" w:rsidRDefault="005F7BDA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0A1F" w14:textId="20159855" w:rsidR="005F7BDA" w:rsidRDefault="005F7BDA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FB6" w14:textId="2AA37D80" w:rsidR="005F7BDA" w:rsidRDefault="005F7BDA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01.07.2026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A32E" w14:textId="44F50CE7" w:rsidR="005F7BDA" w:rsidRDefault="005F7BDA" w:rsidP="005032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b/>
                <w:i/>
              </w:rPr>
              <w:t>Залесное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Каменский район</w:t>
            </w:r>
          </w:p>
          <w:p w14:paraId="6AEC3AE5" w14:textId="54D66A47" w:rsidR="005F7BDA" w:rsidRDefault="005F7BDA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</w:rPr>
              <w:t>День поля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64F9" w14:textId="39E7E77B" w:rsidR="005F7BDA" w:rsidRDefault="005F7BDA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48A6" w14:textId="10A8273D" w:rsidR="005F7BDA" w:rsidRDefault="005F7BDA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290" w14:textId="77777777" w:rsidR="005F7BDA" w:rsidRDefault="005F7BDA" w:rsidP="005032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4E21D7E1" w14:textId="24306512" w:rsidR="005F7BDA" w:rsidRDefault="005F7BDA" w:rsidP="005F7B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 ч.</w:t>
            </w:r>
          </w:p>
        </w:tc>
      </w:tr>
      <w:tr w:rsidR="005F7BDA" w14:paraId="0D3B27B7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E24B" w14:textId="77777777" w:rsidR="005F7BDA" w:rsidRDefault="005F7BDA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05ED" w14:textId="77777777" w:rsidR="005F7BDA" w:rsidRDefault="005F7BDA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3528" w14:textId="119B9163" w:rsidR="005F7BDA" w:rsidRDefault="005F7BDA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01.06.2026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93D5" w14:textId="77777777" w:rsidR="005F7BDA" w:rsidRDefault="005F7BDA" w:rsidP="00F360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Музей-заповедник «Тарханы»</w:t>
            </w:r>
          </w:p>
          <w:p w14:paraId="4F52EC3C" w14:textId="7EE8ECD7" w:rsidR="005F7BDA" w:rsidRPr="00FE6F33" w:rsidRDefault="005F7BDA" w:rsidP="00FE6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E6F33">
              <w:rPr>
                <w:rFonts w:ascii="Times New Roman" w:hAnsi="Times New Roman"/>
                <w:b/>
              </w:rPr>
              <w:t xml:space="preserve">Спектакль "Поющий поросёнок" Мастер-класс по </w:t>
            </w:r>
            <w:proofErr w:type="spellStart"/>
            <w:r w:rsidRPr="00FE6F33">
              <w:rPr>
                <w:rFonts w:ascii="Times New Roman" w:hAnsi="Times New Roman"/>
                <w:b/>
              </w:rPr>
              <w:t>кукловождению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A71E" w14:textId="77777777" w:rsidR="005F7BDA" w:rsidRDefault="005F7BDA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0443" w14:textId="0BECA790" w:rsidR="005F7BDA" w:rsidRDefault="005F7BDA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5A6E" w14:textId="70BE0757" w:rsidR="005F7BDA" w:rsidRDefault="005F7BDA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4692EA81" w14:textId="11B0BB8D" w:rsidR="005F7BDA" w:rsidRDefault="005F7BDA" w:rsidP="00FE6F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</w:tr>
      <w:tr w:rsidR="005F7BDA" w14:paraId="51EA5E51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95A6" w14:textId="485E60EF" w:rsidR="005F7BDA" w:rsidRDefault="005F7BDA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3B9" w14:textId="12C629B9" w:rsidR="005F7BDA" w:rsidRDefault="005F7BDA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C1C5" w14:textId="06DF047B" w:rsidR="005F7BDA" w:rsidRDefault="005F7BDA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06.06.2026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6234" w14:textId="1A2663F5" w:rsidR="005F7BDA" w:rsidRDefault="005F7BDA" w:rsidP="00C42ED4">
            <w:pPr>
              <w:spacing w:after="0" w:line="240" w:lineRule="auto"/>
              <w:ind w:firstLine="708"/>
              <w:jc w:val="center"/>
              <w:rPr>
                <w:rStyle w:val="vkitfeedposttextroot--priuq"/>
                <w:rFonts w:ascii="Times New Roman" w:hAnsi="Times New Roman"/>
                <w:b/>
                <w:i/>
              </w:rPr>
            </w:pPr>
            <w:r>
              <w:rPr>
                <w:rStyle w:val="vkitfeedposttextroot--priuq"/>
                <w:rFonts w:ascii="Times New Roman" w:hAnsi="Times New Roman"/>
                <w:b/>
                <w:i/>
              </w:rPr>
              <w:t>г. Белинский</w:t>
            </w:r>
          </w:p>
          <w:p w14:paraId="7F1879EE" w14:textId="2F91EFF9" w:rsidR="005F7BDA" w:rsidRPr="00FE6F33" w:rsidRDefault="005F7BDA" w:rsidP="00FE6F33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i/>
              </w:rPr>
            </w:pPr>
            <w:r w:rsidRPr="00FE6F33">
              <w:rPr>
                <w:rStyle w:val="vkitfeedposttextroot--priuq"/>
                <w:rFonts w:ascii="Times New Roman" w:hAnsi="Times New Roman"/>
                <w:b/>
              </w:rPr>
              <w:t>Фестиваль «Белинская весна»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97B8" w14:textId="718633BE" w:rsidR="005F7BDA" w:rsidRDefault="005F7BDA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5C36" w14:textId="447BE1E1" w:rsidR="005F7BDA" w:rsidRDefault="005F7BDA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5744" w14:textId="1278EA46" w:rsidR="005F7BDA" w:rsidRDefault="005F7BDA" w:rsidP="00A9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6FBD72CF" w14:textId="51E0C3EB" w:rsidR="005F7BDA" w:rsidRDefault="005F7BDA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</w:tr>
      <w:tr w:rsidR="005F7BDA" w14:paraId="33E4B3AD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0FDC" w14:textId="67CDBF60" w:rsidR="005F7BDA" w:rsidRDefault="005F7BDA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0CF0" w14:textId="44B33DB1" w:rsidR="005F7BDA" w:rsidRDefault="005F7BDA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3EDC" w14:textId="2B52894B" w:rsidR="005F7BDA" w:rsidRDefault="005F7BDA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06.06.2026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A34F" w14:textId="77777777" w:rsidR="005F7BDA" w:rsidRPr="006649B7" w:rsidRDefault="005F7BDA" w:rsidP="006649B7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6649B7">
              <w:rPr>
                <w:rFonts w:ascii="Times New Roman" w:hAnsi="Times New Roman"/>
                <w:b/>
                <w:i/>
                <w:iCs/>
              </w:rPr>
              <w:t>Библиотека г. Белинский</w:t>
            </w:r>
          </w:p>
          <w:p w14:paraId="3B9C2F87" w14:textId="77777777" w:rsidR="005F7BDA" w:rsidRDefault="005F7BDA" w:rsidP="006649B7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6649B7">
              <w:rPr>
                <w:rFonts w:ascii="Times New Roman" w:hAnsi="Times New Roman"/>
                <w:b/>
              </w:rPr>
              <w:t xml:space="preserve">Литературный праздник </w:t>
            </w:r>
          </w:p>
          <w:p w14:paraId="670CFAF1" w14:textId="71D825C8" w:rsidR="005F7BDA" w:rsidRPr="006649B7" w:rsidRDefault="005F7BDA" w:rsidP="006649B7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Cs/>
              </w:rPr>
            </w:pPr>
            <w:r w:rsidRPr="006649B7">
              <w:rPr>
                <w:rFonts w:ascii="Times New Roman" w:hAnsi="Times New Roman"/>
                <w:b/>
              </w:rPr>
              <w:t>«По дорогам сказок А. С. Пушкина»</w:t>
            </w:r>
          </w:p>
          <w:p w14:paraId="0C8163E7" w14:textId="77777777" w:rsidR="005F7BDA" w:rsidRDefault="005F7BDA" w:rsidP="00C42ED4">
            <w:pPr>
              <w:spacing w:after="0" w:line="240" w:lineRule="auto"/>
              <w:ind w:firstLine="708"/>
              <w:jc w:val="center"/>
              <w:rPr>
                <w:rStyle w:val="vkitfeedposttextroot--priuq"/>
                <w:rFonts w:ascii="Times New Roman" w:hAnsi="Times New Roman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508F" w14:textId="1F632337" w:rsidR="005F7BDA" w:rsidRDefault="005F7BDA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6E45" w14:textId="394AAEFA" w:rsidR="005F7BDA" w:rsidRDefault="005F7BDA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76EE" w14:textId="77777777" w:rsidR="005F7BDA" w:rsidRDefault="005F7BDA" w:rsidP="00175E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31480B42" w14:textId="620A2E39" w:rsidR="005F7BDA" w:rsidRDefault="005F7BDA" w:rsidP="00A9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</w:tr>
    </w:tbl>
    <w:p w14:paraId="408166DE" w14:textId="77777777" w:rsidR="00CC2E8E" w:rsidRDefault="00CC2E8E" w:rsidP="00CC2E8E">
      <w:pPr>
        <w:spacing w:after="0" w:line="240" w:lineRule="auto"/>
      </w:pPr>
    </w:p>
    <w:p w14:paraId="3F54387A" w14:textId="77777777" w:rsidR="00F5371F" w:rsidRDefault="00F5371F" w:rsidP="00CC2E8E">
      <w:pPr>
        <w:spacing w:after="0" w:line="240" w:lineRule="auto"/>
      </w:pPr>
    </w:p>
    <w:p w14:paraId="1D077464" w14:textId="77777777" w:rsidR="00F5371F" w:rsidRDefault="00F5371F" w:rsidP="00CC2E8E">
      <w:pPr>
        <w:spacing w:after="0" w:line="240" w:lineRule="auto"/>
      </w:pPr>
    </w:p>
    <w:p w14:paraId="4208F286" w14:textId="77777777" w:rsidR="00F5371F" w:rsidRDefault="00F5371F" w:rsidP="00CC2E8E">
      <w:pPr>
        <w:spacing w:after="0" w:line="240" w:lineRule="auto"/>
      </w:pPr>
    </w:p>
    <w:p w14:paraId="6C4CE27B" w14:textId="77777777" w:rsidR="00F5371F" w:rsidRDefault="00F5371F" w:rsidP="00CC2E8E">
      <w:pPr>
        <w:spacing w:after="0" w:line="240" w:lineRule="auto"/>
      </w:pPr>
    </w:p>
    <w:p w14:paraId="5C9986C9" w14:textId="05147C05" w:rsidR="00F5371F" w:rsidRDefault="00F5371F" w:rsidP="00CC2E8E">
      <w:pPr>
        <w:spacing w:after="0" w:line="240" w:lineRule="auto"/>
      </w:pPr>
    </w:p>
    <w:p w14:paraId="7DE686C8" w14:textId="77777777" w:rsidR="005C6882" w:rsidRDefault="005C6882" w:rsidP="00CC2E8E">
      <w:pPr>
        <w:spacing w:after="0" w:line="240" w:lineRule="auto"/>
      </w:pPr>
    </w:p>
    <w:p w14:paraId="08D4C1D6" w14:textId="77777777" w:rsidR="00F5371F" w:rsidRDefault="00F5371F" w:rsidP="00CC2E8E">
      <w:pPr>
        <w:spacing w:after="0" w:line="240" w:lineRule="auto"/>
      </w:pPr>
    </w:p>
    <w:p w14:paraId="651CE909" w14:textId="77777777" w:rsidR="00F5371F" w:rsidRDefault="00F5371F" w:rsidP="00CC2E8E">
      <w:pPr>
        <w:spacing w:after="0" w:line="240" w:lineRule="auto"/>
      </w:pPr>
    </w:p>
    <w:p w14:paraId="2124E440" w14:textId="1252A5F3" w:rsidR="00F5371F" w:rsidRDefault="00F5371F" w:rsidP="00CC2E8E">
      <w:pPr>
        <w:spacing w:after="0" w:line="240" w:lineRule="auto"/>
      </w:pPr>
    </w:p>
    <w:p w14:paraId="07B507DD" w14:textId="46FB5FAF" w:rsidR="005C6882" w:rsidRDefault="005C6882" w:rsidP="00CC2E8E">
      <w:pPr>
        <w:spacing w:after="0" w:line="240" w:lineRule="auto"/>
      </w:pPr>
    </w:p>
    <w:p w14:paraId="34929178" w14:textId="75E37AB6" w:rsidR="005C6882" w:rsidRDefault="005C6882" w:rsidP="00CC2E8E">
      <w:pPr>
        <w:spacing w:after="0" w:line="240" w:lineRule="auto"/>
      </w:pPr>
    </w:p>
    <w:p w14:paraId="32E79B51" w14:textId="7A3E4E5C" w:rsidR="005C6882" w:rsidRDefault="005C6882" w:rsidP="00CC2E8E">
      <w:pPr>
        <w:spacing w:after="0" w:line="240" w:lineRule="auto"/>
      </w:pPr>
    </w:p>
    <w:p w14:paraId="20C1E926" w14:textId="77777777" w:rsidR="00F5371F" w:rsidRDefault="00F5371F" w:rsidP="00CC2E8E">
      <w:pPr>
        <w:spacing w:after="0" w:line="240" w:lineRule="auto"/>
      </w:pPr>
    </w:p>
    <w:p w14:paraId="52DB9373" w14:textId="77777777" w:rsidR="00FE6F33" w:rsidRDefault="00FE6F33" w:rsidP="00CC2E8E">
      <w:pPr>
        <w:spacing w:after="0" w:line="240" w:lineRule="auto"/>
      </w:pPr>
    </w:p>
    <w:p w14:paraId="4A1A14FF" w14:textId="77777777" w:rsidR="00CC2E8E" w:rsidRDefault="00CC2E8E" w:rsidP="00CC2E8E">
      <w:pPr>
        <w:spacing w:after="0" w:line="240" w:lineRule="auto"/>
      </w:pPr>
    </w:p>
    <w:p w14:paraId="65A44B55" w14:textId="77777777" w:rsidR="00CC2E8E" w:rsidRDefault="00CC2E8E" w:rsidP="00CC2E8E">
      <w:pPr>
        <w:spacing w:after="0" w:line="240" w:lineRule="auto"/>
      </w:pP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057"/>
        <w:gridCol w:w="2835"/>
      </w:tblGrid>
      <w:tr w:rsidR="00CC2E8E" w14:paraId="76FE4967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EDC5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7C00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F951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9927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CC2E8E" w14:paraId="5A77C1EC" w14:textId="77777777" w:rsidTr="005C6882">
        <w:trPr>
          <w:trHeight w:val="1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E543" w14:textId="77777777" w:rsidR="00CC2E8E" w:rsidRDefault="00CC2E8E" w:rsidP="00C91D6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0418" w14:textId="4AAB71AA" w:rsidR="00CC2E8E" w:rsidRDefault="00FE6F33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1-6</w:t>
            </w:r>
            <w:r w:rsidR="000C0DC1">
              <w:rPr>
                <w:rFonts w:ascii="Times New Roman" w:hAnsi="Times New Roman"/>
                <w:b/>
              </w:rPr>
              <w:t xml:space="preserve"> класс</w:t>
            </w:r>
            <w:r w:rsidR="00C42ED4">
              <w:rPr>
                <w:rFonts w:ascii="Times New Roman" w:hAnsi="Times New Roman"/>
                <w:b/>
              </w:rPr>
              <w:t>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5ADF" w14:textId="77777777" w:rsidR="005F7BDA" w:rsidRDefault="005F7BDA" w:rsidP="005F7BDA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b/>
                <w:i/>
              </w:rPr>
              <w:t>Залесное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Каменский район</w:t>
            </w:r>
          </w:p>
          <w:p w14:paraId="33AE1F35" w14:textId="77777777" w:rsidR="00FE6F33" w:rsidRDefault="005F7BDA" w:rsidP="005F7BD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поля</w:t>
            </w:r>
          </w:p>
          <w:p w14:paraId="1BA62745" w14:textId="5CF2A01C" w:rsidR="005F7BDA" w:rsidRPr="005F7BDA" w:rsidRDefault="005F7BDA" w:rsidP="005F7BD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46128D04" wp14:editId="553867A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2540</wp:posOffset>
                  </wp:positionV>
                  <wp:extent cx="1738630" cy="1800860"/>
                  <wp:effectExtent l="0" t="0" r="0" b="8890"/>
                  <wp:wrapTight wrapText="bothSides">
                    <wp:wrapPolygon edited="0">
                      <wp:start x="0" y="0"/>
                      <wp:lineTo x="0" y="21478"/>
                      <wp:lineTo x="21300" y="21478"/>
                      <wp:lineTo x="21300" y="0"/>
                      <wp:lineTo x="0" y="0"/>
                    </wp:wrapPolygon>
                  </wp:wrapTight>
                  <wp:docPr id="1" name="Рисунок 1" descr="https://news-service.uralschool.ru/upload/org10320/t178322/images/big/V5tpowImI2o3zpmKtQXO1783224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8322/images/big/V5tpowImI2o3zpmKtQXO1783224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630" cy="180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7B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7BDA">
              <w:rPr>
                <w:rFonts w:ascii="Times New Roman" w:hAnsi="Times New Roman"/>
                <w:sz w:val="24"/>
                <w:szCs w:val="24"/>
              </w:rPr>
              <w:t xml:space="preserve">«Культурная суббота» на каникулах: </w:t>
            </w:r>
            <w:proofErr w:type="spellStart"/>
            <w:r w:rsidRPr="005F7BDA">
              <w:rPr>
                <w:rFonts w:ascii="Times New Roman" w:hAnsi="Times New Roman"/>
                <w:sz w:val="24"/>
                <w:szCs w:val="24"/>
              </w:rPr>
              <w:t>пушанинцы</w:t>
            </w:r>
            <w:proofErr w:type="spellEnd"/>
            <w:r w:rsidRPr="005F7BDA">
              <w:rPr>
                <w:rFonts w:ascii="Times New Roman" w:hAnsi="Times New Roman"/>
                <w:sz w:val="24"/>
                <w:szCs w:val="24"/>
              </w:rPr>
              <w:t xml:space="preserve"> на «Дне поля-2026» </w:t>
            </w:r>
            <w:r w:rsidRPr="005F7BDA">
              <w:rPr>
                <w:rFonts w:ascii="Segoe UI Symbol" w:hAnsi="Segoe UI Symbol" w:cs="Segoe UI Symbol"/>
                <w:sz w:val="24"/>
                <w:szCs w:val="24"/>
              </w:rPr>
              <w:t>🌾🚜</w:t>
            </w:r>
            <w:r w:rsidRPr="005F7BDA">
              <w:rPr>
                <w:rFonts w:ascii="Times New Roman" w:hAnsi="Times New Roman"/>
                <w:sz w:val="24"/>
                <w:szCs w:val="24"/>
              </w:rPr>
              <w:t xml:space="preserve">Реализация регионального проекта «Культурная суббота» в МОУ СОШ им. И. И. </w:t>
            </w:r>
            <w:proofErr w:type="spellStart"/>
            <w:r w:rsidRPr="005F7BDA">
              <w:rPr>
                <w:rFonts w:ascii="Times New Roman" w:hAnsi="Times New Roman"/>
                <w:sz w:val="24"/>
                <w:szCs w:val="24"/>
              </w:rPr>
              <w:t>Пушанина</w:t>
            </w:r>
            <w:proofErr w:type="spellEnd"/>
            <w:r w:rsidRPr="005F7BDA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5F7BDA">
              <w:rPr>
                <w:rFonts w:ascii="Times New Roman" w:hAnsi="Times New Roman"/>
                <w:sz w:val="24"/>
                <w:szCs w:val="24"/>
              </w:rPr>
              <w:t>Пушанина</w:t>
            </w:r>
            <w:proofErr w:type="spellEnd"/>
            <w:r w:rsidRPr="005F7BDA">
              <w:rPr>
                <w:rFonts w:ascii="Times New Roman" w:hAnsi="Times New Roman"/>
                <w:sz w:val="24"/>
                <w:szCs w:val="24"/>
              </w:rPr>
              <w:t xml:space="preserve"> продолжается и в период летних каникул. На каникулах наши учащиеся вместе с родителями активно посещают знаковые мероприятия Пензенской области.</w:t>
            </w:r>
            <w:r w:rsidRPr="005F7BDA">
              <w:rPr>
                <w:rFonts w:ascii="Segoe UI Symbol" w:hAnsi="Segoe UI Symbol" w:cs="Segoe UI Symbol"/>
                <w:sz w:val="24"/>
                <w:szCs w:val="24"/>
              </w:rPr>
              <w:t>🗓</w:t>
            </w:r>
            <w:r w:rsidRPr="005F7BDA">
              <w:rPr>
                <w:rFonts w:ascii="Times New Roman" w:hAnsi="Times New Roman"/>
                <w:sz w:val="24"/>
                <w:szCs w:val="24"/>
              </w:rPr>
              <w:t xml:space="preserve"> 1 июля семья Белковых приняла участие в межрегиональной агротехнологической выставке «День поля-2026», которая в этом году развернулась в селе Залесное Каменского района.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7BDA">
              <w:rPr>
                <w:rFonts w:ascii="Times New Roman" w:hAnsi="Times New Roman"/>
                <w:sz w:val="24"/>
                <w:szCs w:val="24"/>
              </w:rPr>
              <w:t xml:space="preserve">В ходе экскурсии </w:t>
            </w:r>
            <w:proofErr w:type="spellStart"/>
            <w:r w:rsidRPr="005F7BDA">
              <w:rPr>
                <w:rFonts w:ascii="Times New Roman" w:hAnsi="Times New Roman"/>
                <w:sz w:val="24"/>
                <w:szCs w:val="24"/>
              </w:rPr>
              <w:t>пушанинцы</w:t>
            </w:r>
            <w:proofErr w:type="spellEnd"/>
            <w:r w:rsidRPr="005F7BDA">
              <w:rPr>
                <w:rFonts w:ascii="Times New Roman" w:hAnsi="Times New Roman"/>
                <w:sz w:val="24"/>
                <w:szCs w:val="24"/>
              </w:rPr>
              <w:t xml:space="preserve"> смогли:▪️ Ознакомиться с передовыми образцами высокопроизводительной техники.▪️ Изучить инновации в сфере сельского хозяйства и растениеводства.▪️ Посетить масштабную выставку-ярмарку достижений районов Пензенской </w:t>
            </w:r>
            <w:proofErr w:type="spellStart"/>
            <w:r w:rsidRPr="005F7BDA">
              <w:rPr>
                <w:rFonts w:ascii="Times New Roman" w:hAnsi="Times New Roman"/>
                <w:sz w:val="24"/>
                <w:szCs w:val="24"/>
              </w:rPr>
              <w:t>области</w:t>
            </w:r>
            <w:proofErr w:type="gramStart"/>
            <w:r w:rsidRPr="005F7BDA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F7BDA">
              <w:rPr>
                <w:rFonts w:ascii="Times New Roman" w:hAnsi="Times New Roman"/>
                <w:sz w:val="24"/>
                <w:szCs w:val="24"/>
              </w:rPr>
              <w:t>одобные</w:t>
            </w:r>
            <w:proofErr w:type="spellEnd"/>
            <w:r w:rsidRPr="005F7BDA">
              <w:rPr>
                <w:rFonts w:ascii="Times New Roman" w:hAnsi="Times New Roman"/>
                <w:sz w:val="24"/>
                <w:szCs w:val="24"/>
              </w:rPr>
              <w:t xml:space="preserve"> выезды способствуют содержательному семейному досугу, расширяют кругозор школьников, наглядно знакомят их с экономическим потенциалом родного края и важными аграрными профессиями. </w:t>
            </w:r>
            <w:r w:rsidRPr="005F7BDA">
              <w:rPr>
                <w:rFonts w:ascii="Segoe UI Symbol" w:hAnsi="Segoe UI Symbol" w:cs="Segoe UI Symbol"/>
                <w:sz w:val="24"/>
                <w:szCs w:val="24"/>
              </w:rPr>
              <w:t>👨</w:t>
            </w:r>
            <w:r w:rsidRPr="005F7BDA">
              <w:rPr>
                <w:rFonts w:ascii="Times New Roman" w:hAnsi="Times New Roman"/>
                <w:sz w:val="24"/>
                <w:szCs w:val="24"/>
              </w:rPr>
              <w:t>‍</w:t>
            </w:r>
            <w:r w:rsidRPr="005F7BDA">
              <w:rPr>
                <w:rFonts w:ascii="Segoe UI Symbol" w:hAnsi="Segoe UI Symbol" w:cs="Segoe UI Symbol"/>
                <w:sz w:val="24"/>
                <w:szCs w:val="24"/>
              </w:rPr>
              <w:t>👩</w:t>
            </w:r>
            <w:r w:rsidRPr="005F7BDA">
              <w:rPr>
                <w:rFonts w:ascii="Times New Roman" w:hAnsi="Times New Roman"/>
                <w:sz w:val="24"/>
                <w:szCs w:val="24"/>
              </w:rPr>
              <w:t>‍</w:t>
            </w:r>
            <w:r w:rsidRPr="005F7BDA">
              <w:rPr>
                <w:rFonts w:ascii="Segoe UI Symbol" w:hAnsi="Segoe UI Symbol" w:cs="Segoe UI Symbol"/>
                <w:sz w:val="24"/>
                <w:szCs w:val="24"/>
              </w:rPr>
              <w:t>👧</w:t>
            </w:r>
            <w:r w:rsidRPr="005F7BDA">
              <w:rPr>
                <w:rFonts w:ascii="Times New Roman" w:hAnsi="Times New Roman"/>
                <w:sz w:val="24"/>
                <w:szCs w:val="24"/>
              </w:rPr>
              <w:t>‍</w:t>
            </w:r>
            <w:r w:rsidRPr="005F7BDA">
              <w:rPr>
                <w:rFonts w:ascii="Segoe UI Symbol" w:hAnsi="Segoe UI Symbol" w:cs="Segoe UI Symbol"/>
                <w:sz w:val="24"/>
                <w:szCs w:val="24"/>
              </w:rPr>
              <w:t>👦</w:t>
            </w:r>
            <w:r w:rsidRPr="005F7BDA">
              <w:rPr>
                <w:rFonts w:ascii="Times New Roman" w:hAnsi="Times New Roman"/>
                <w:sz w:val="24"/>
                <w:szCs w:val="24"/>
              </w:rPr>
              <w:t>Выражаем благодарность семье Бел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F7BDA">
              <w:rPr>
                <w:rFonts w:ascii="Times New Roman" w:hAnsi="Times New Roman"/>
                <w:sz w:val="24"/>
                <w:szCs w:val="24"/>
              </w:rPr>
              <w:t>ковых за активность и верность проекту!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4B1F" w14:textId="4F7D8418" w:rsidR="00CC2E8E" w:rsidRDefault="00CC2E8E" w:rsidP="00C91D68">
            <w:pPr>
              <w:jc w:val="both"/>
              <w:rPr>
                <w:rFonts w:ascii="Times New Roman" w:hAnsi="Times New Roman"/>
              </w:rPr>
            </w:pPr>
          </w:p>
        </w:tc>
      </w:tr>
      <w:tr w:rsidR="005C6882" w:rsidRPr="005C6882" w14:paraId="49DD5F4E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5686" w14:textId="77777777" w:rsidR="00CC2E8E" w:rsidRPr="005C6882" w:rsidRDefault="00CC2E8E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8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19B7" w14:textId="2A4BA2B9" w:rsidR="00CC2E8E" w:rsidRPr="005C6882" w:rsidRDefault="000C0DC1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649B7">
              <w:rPr>
                <w:rFonts w:ascii="Times New Roman" w:hAnsi="Times New Roman"/>
                <w:b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C42ED4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2842" w14:textId="77777777" w:rsidR="006649B7" w:rsidRPr="006649B7" w:rsidRDefault="006649B7" w:rsidP="006649B7">
            <w:pPr>
              <w:ind w:firstLine="708"/>
              <w:jc w:val="center"/>
              <w:rPr>
                <w:rStyle w:val="vkitfeedposttextroot--priuq"/>
                <w:rFonts w:ascii="Times New Roman" w:hAnsi="Times New Roman"/>
                <w:b/>
                <w:i/>
                <w:sz w:val="24"/>
                <w:szCs w:val="24"/>
              </w:rPr>
            </w:pPr>
            <w:r w:rsidRPr="006649B7">
              <w:rPr>
                <w:rStyle w:val="vkitfeedposttextroot--priuq"/>
                <w:rFonts w:ascii="Times New Roman" w:hAnsi="Times New Roman"/>
                <w:b/>
                <w:i/>
                <w:sz w:val="24"/>
                <w:szCs w:val="24"/>
              </w:rPr>
              <w:t>г. Белинский</w:t>
            </w:r>
          </w:p>
          <w:p w14:paraId="38FF6902" w14:textId="28F5B182" w:rsidR="00C42ED4" w:rsidRPr="006649B7" w:rsidRDefault="007F41EA" w:rsidP="006649B7">
            <w:pPr>
              <w:jc w:val="center"/>
              <w:rPr>
                <w:rStyle w:val="vkitfeedposttextroot--priuq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A7D6B61" wp14:editId="7EC06CC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19685</wp:posOffset>
                  </wp:positionV>
                  <wp:extent cx="1158875" cy="1158875"/>
                  <wp:effectExtent l="0" t="0" r="3175" b="3175"/>
                  <wp:wrapTight wrapText="bothSides">
                    <wp:wrapPolygon edited="0">
                      <wp:start x="0" y="0"/>
                      <wp:lineTo x="0" y="21304"/>
                      <wp:lineTo x="21304" y="21304"/>
                      <wp:lineTo x="21304" y="0"/>
                      <wp:lineTo x="0" y="0"/>
                    </wp:wrapPolygon>
                  </wp:wrapTight>
                  <wp:docPr id="5" name="Рисунок 5" descr="https://news-service.uralschool.ru/upload/org10320/t178080/images/big/6F5iDStioIIkSZX77aeC1780803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8080/images/big/6F5iDStioIIkSZX77aeC1780803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115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49B7" w:rsidRPr="006649B7">
              <w:rPr>
                <w:rStyle w:val="vkitfeedposttextroot--priuq"/>
                <w:rFonts w:ascii="Times New Roman" w:hAnsi="Times New Roman"/>
                <w:b/>
                <w:sz w:val="24"/>
                <w:szCs w:val="24"/>
              </w:rPr>
              <w:t>Фестиваль «Белинская весна»</w:t>
            </w:r>
          </w:p>
          <w:p w14:paraId="36AA3C73" w14:textId="0B572366" w:rsidR="006649B7" w:rsidRPr="006649B7" w:rsidRDefault="006649B7" w:rsidP="006649B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9B7">
              <w:rPr>
                <w:rFonts w:ascii="Times New Roman" w:hAnsi="Times New Roman"/>
                <w:sz w:val="24"/>
                <w:szCs w:val="24"/>
              </w:rPr>
              <w:t>Ребята из пришкольного лагеря «Крепыши» побывали на фестивале "Белинская весна". Каждому ребёнку нашлось дело по душе: первоклассники играли в крестики-нолики, раскрашивали фиалку, девочки постарше участвовали в литературной викторине, мастерили фиалку. Замечательный праздник на родине великого критика В. Г. Белинского подарил всем прекрасное настроение.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DFBE" w14:textId="4249A5F5" w:rsidR="00CC2E8E" w:rsidRPr="005C6882" w:rsidRDefault="001E6C64" w:rsidP="006649B7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C68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="006649B7" w:rsidRPr="00DE3066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eastAsia="ru-RU"/>
                </w:rPr>
                <w:t>https://bel-pushanino.penzschool.ru/news-svc/item?id=1218726&amp;lang=ru&amp;type=news&amp;site_type=school</w:t>
              </w:r>
            </w:hyperlink>
            <w:r w:rsidR="006649B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1EF4" w:rsidRPr="005C6882" w14:paraId="628683A6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C0DA" w14:textId="5D756E84" w:rsidR="00E31EF4" w:rsidRPr="005C6882" w:rsidRDefault="00E31EF4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41AA" w14:textId="62CFF115" w:rsidR="00E31EF4" w:rsidRDefault="006649B7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1-6</w:t>
            </w:r>
            <w:r w:rsidR="00E31EF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1659A9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4F15" w14:textId="6F8508E3" w:rsidR="008C14CC" w:rsidRPr="006649B7" w:rsidRDefault="006649B7" w:rsidP="008C14CC">
            <w:pPr>
              <w:ind w:left="-227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49B7">
              <w:rPr>
                <w:rFonts w:ascii="Times New Roman" w:hAnsi="Times New Roman"/>
                <w:b/>
                <w:iCs/>
                <w:sz w:val="24"/>
                <w:szCs w:val="24"/>
              </w:rPr>
              <w:t>Библиотека г. Белинский</w:t>
            </w:r>
          </w:p>
          <w:p w14:paraId="5DB2DE34" w14:textId="38635BE5" w:rsidR="006649B7" w:rsidRPr="006649B7" w:rsidRDefault="006649B7" w:rsidP="008C14CC">
            <w:pPr>
              <w:ind w:left="-227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649B7">
              <w:rPr>
                <w:rFonts w:ascii="Times New Roman" w:hAnsi="Times New Roman"/>
                <w:b/>
                <w:sz w:val="24"/>
                <w:szCs w:val="24"/>
              </w:rPr>
              <w:t>Литературный праздник «По дорогам сказок А. С. Пушкина»</w:t>
            </w:r>
          </w:p>
          <w:p w14:paraId="0E0BE1C4" w14:textId="37195161" w:rsidR="001659A9" w:rsidRPr="008C14CC" w:rsidRDefault="007F41EA" w:rsidP="006649B7">
            <w:pPr>
              <w:pStyle w:val="a5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386DCE71" wp14:editId="550BC52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64770</wp:posOffset>
                  </wp:positionV>
                  <wp:extent cx="1158875" cy="1158875"/>
                  <wp:effectExtent l="0" t="0" r="3175" b="3175"/>
                  <wp:wrapTight wrapText="bothSides">
                    <wp:wrapPolygon edited="0">
                      <wp:start x="0" y="0"/>
                      <wp:lineTo x="0" y="21304"/>
                      <wp:lineTo x="21304" y="21304"/>
                      <wp:lineTo x="21304" y="0"/>
                      <wp:lineTo x="0" y="0"/>
                    </wp:wrapPolygon>
                  </wp:wrapTight>
                  <wp:docPr id="6" name="Рисунок 6" descr="https://news-service.uralschool.ru/upload/org10320/t178080/images/big/6F5iDStioIIkSZX77aeC1780803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8080/images/big/6F5iDStioIIkSZX77aeC1780803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115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49B7" w:rsidRPr="006649B7">
              <w:t xml:space="preserve">6 июня в России отмечается  литературный праздник – Пушкинский день. Ребята пришкольного лагеря «Крепыши» побывали на литературном празднике «По дорогам сказок А. С. Пушкина» в районной детской библиотеке. Посмотрев отрывки из мультфильмов, дети с увлечением отгадывали сказки и отвечали на вопросы, играли в народные подвижные игры. Затем с большим интересом ребята приняли участие </w:t>
            </w:r>
            <w:proofErr w:type="gramStart"/>
            <w:r w:rsidR="006649B7" w:rsidRPr="006649B7">
              <w:t>в</w:t>
            </w:r>
            <w:proofErr w:type="gramEnd"/>
            <w:r w:rsidR="006649B7" w:rsidRPr="006649B7">
              <w:t xml:space="preserve"> </w:t>
            </w:r>
            <w:proofErr w:type="gramStart"/>
            <w:r w:rsidR="006649B7" w:rsidRPr="006649B7">
              <w:t>мастер</w:t>
            </w:r>
            <w:proofErr w:type="gramEnd"/>
            <w:r w:rsidR="006649B7" w:rsidRPr="006649B7">
              <w:t xml:space="preserve"> – классе по изготовлению закладки для</w:t>
            </w:r>
            <w:r w:rsidR="006649B7">
              <w:t xml:space="preserve">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C8DB" w14:textId="7BAF6A7C" w:rsidR="00E31EF4" w:rsidRPr="005C6882" w:rsidRDefault="007F41EA" w:rsidP="000C0DC1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hyperlink r:id="rId8" w:history="1">
              <w:r w:rsidR="006649B7" w:rsidRPr="00DE3066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eastAsia="ru-RU"/>
                </w:rPr>
                <w:t>https://bel-pushanino.penzschool.ru/news-svc/item?id=1218726&amp;lang=ru&amp;type=news&amp;site_type=school</w:t>
              </w:r>
            </w:hyperlink>
            <w:r w:rsidR="006649B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0DD539F" w14:textId="77777777" w:rsidR="00B773D6" w:rsidRDefault="00B773D6">
      <w:bookmarkStart w:id="0" w:name="_GoBack"/>
      <w:bookmarkEnd w:id="0"/>
    </w:p>
    <w:sectPr w:rsidR="00B773D6" w:rsidSect="005C688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E1"/>
    <w:rsid w:val="000762A0"/>
    <w:rsid w:val="000C0DC1"/>
    <w:rsid w:val="001659A9"/>
    <w:rsid w:val="001777C8"/>
    <w:rsid w:val="001E6C64"/>
    <w:rsid w:val="00365CE9"/>
    <w:rsid w:val="003C0B31"/>
    <w:rsid w:val="005C6174"/>
    <w:rsid w:val="005C6882"/>
    <w:rsid w:val="005F7BDA"/>
    <w:rsid w:val="006649B7"/>
    <w:rsid w:val="006C1D2D"/>
    <w:rsid w:val="007F41EA"/>
    <w:rsid w:val="008C14CC"/>
    <w:rsid w:val="009A0502"/>
    <w:rsid w:val="00AB7368"/>
    <w:rsid w:val="00B773D6"/>
    <w:rsid w:val="00C42ED4"/>
    <w:rsid w:val="00C525E1"/>
    <w:rsid w:val="00CC2E8E"/>
    <w:rsid w:val="00CF1DD3"/>
    <w:rsid w:val="00E31EF4"/>
    <w:rsid w:val="00EA3358"/>
    <w:rsid w:val="00F3601F"/>
    <w:rsid w:val="00F5371F"/>
    <w:rsid w:val="00FE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6E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6882"/>
    <w:rPr>
      <w:color w:val="605E5C"/>
      <w:shd w:val="clear" w:color="auto" w:fill="E1DFDD"/>
    </w:rPr>
  </w:style>
  <w:style w:type="character" w:customStyle="1" w:styleId="vkitfeedposttextroot--priuq">
    <w:name w:val="vkitfeedposttext__root--priuq"/>
    <w:basedOn w:val="a0"/>
    <w:rsid w:val="000C0DC1"/>
  </w:style>
  <w:style w:type="character" w:customStyle="1" w:styleId="UnresolvedMention">
    <w:name w:val="Unresolved Mention"/>
    <w:basedOn w:val="a0"/>
    <w:uiPriority w:val="99"/>
    <w:semiHidden/>
    <w:unhideWhenUsed/>
    <w:rsid w:val="001659A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6882"/>
    <w:rPr>
      <w:color w:val="605E5C"/>
      <w:shd w:val="clear" w:color="auto" w:fill="E1DFDD"/>
    </w:rPr>
  </w:style>
  <w:style w:type="character" w:customStyle="1" w:styleId="vkitfeedposttextroot--priuq">
    <w:name w:val="vkitfeedposttext__root--priuq"/>
    <w:basedOn w:val="a0"/>
    <w:rsid w:val="000C0DC1"/>
  </w:style>
  <w:style w:type="character" w:customStyle="1" w:styleId="UnresolvedMention">
    <w:name w:val="Unresolved Mention"/>
    <w:basedOn w:val="a0"/>
    <w:uiPriority w:val="99"/>
    <w:semiHidden/>
    <w:unhideWhenUsed/>
    <w:rsid w:val="0016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1218726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l-pushanino.penzschool.ru/news-svc/item?id=1218726&amp;lang=ru&amp;type=news&amp;site_type=schoo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20</cp:revision>
  <dcterms:created xsi:type="dcterms:W3CDTF">2025-01-13T05:16:00Z</dcterms:created>
  <dcterms:modified xsi:type="dcterms:W3CDTF">2026-08-04T10:23:00Z</dcterms:modified>
</cp:coreProperties>
</file>